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71A86" w14:textId="7587C2B6" w:rsidR="000441F8" w:rsidRPr="00E7288E" w:rsidRDefault="00CA3C8A" w:rsidP="000441F8">
      <w:pPr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E7288E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Humor u govoru</w:t>
      </w: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41F8" w:rsidRPr="00E7288E" w14:paraId="15518832" w14:textId="77777777" w:rsidTr="00352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AE16E4E" w14:textId="77777777" w:rsidR="000441F8" w:rsidRPr="00D0620E" w:rsidRDefault="000441F8" w:rsidP="00352078">
            <w:pPr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</w:p>
        </w:tc>
      </w:tr>
    </w:tbl>
    <w:p w14:paraId="73E2A22E" w14:textId="77777777" w:rsidR="000441F8" w:rsidRPr="00D0620E" w:rsidRDefault="000441F8" w:rsidP="000441F8">
      <w:pPr>
        <w:spacing w:after="0" w:line="240" w:lineRule="auto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Reetkatablice"/>
        <w:tblW w:w="9062" w:type="dxa"/>
        <w:tblLayout w:type="fixed"/>
        <w:tblLook w:val="0600" w:firstRow="0" w:lastRow="0" w:firstColumn="0" w:lastColumn="0" w:noHBand="1" w:noVBand="1"/>
      </w:tblPr>
      <w:tblGrid>
        <w:gridCol w:w="3539"/>
        <w:gridCol w:w="2400"/>
        <w:gridCol w:w="3123"/>
      </w:tblGrid>
      <w:tr w:rsidR="000441F8" w:rsidRPr="00E7288E" w14:paraId="6B3DBABD" w14:textId="77777777" w:rsidTr="00352078">
        <w:trPr>
          <w:trHeight w:val="989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5874AB81" w14:textId="77777777" w:rsidR="000441F8" w:rsidRPr="00D0620E" w:rsidRDefault="000441F8" w:rsidP="0035207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D0620E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Ime i prezime učiteljice/učitelja:</w:t>
            </w:r>
          </w:p>
          <w:p w14:paraId="0EE46A2E" w14:textId="77777777" w:rsidR="000441F8" w:rsidRPr="00D0620E" w:rsidRDefault="000441F8" w:rsidP="00352078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6BCA12EB" w14:textId="77777777" w:rsidR="000441F8" w:rsidRPr="00D0620E" w:rsidRDefault="000441F8" w:rsidP="0035207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D0620E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Redni broj sata:</w:t>
            </w:r>
          </w:p>
        </w:tc>
        <w:tc>
          <w:tcPr>
            <w:tcW w:w="3123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4244A1A7" w14:textId="77777777" w:rsidR="000441F8" w:rsidRPr="00D0620E" w:rsidRDefault="000441F8" w:rsidP="0035207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D0620E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Nadnevak:</w:t>
            </w:r>
          </w:p>
          <w:p w14:paraId="5DFA6D3E" w14:textId="77777777" w:rsidR="000441F8" w:rsidRPr="00D0620E" w:rsidRDefault="000441F8" w:rsidP="00352078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</w:tr>
      <w:tr w:rsidR="000441F8" w:rsidRPr="00E7288E" w14:paraId="6C1BBA94" w14:textId="77777777" w:rsidTr="00352078">
        <w:trPr>
          <w:trHeight w:val="503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23DE69CC" w14:textId="021C8181" w:rsidR="000441F8" w:rsidRPr="00D0620E" w:rsidRDefault="000441F8" w:rsidP="0035207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D0620E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Sredstva, pomagala, alati</w:t>
            </w:r>
          </w:p>
          <w:p w14:paraId="268D7F31" w14:textId="77777777" w:rsidR="000441F8" w:rsidRPr="00D0620E" w:rsidRDefault="000441F8" w:rsidP="0035207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5523" w:type="dxa"/>
            <w:gridSpan w:val="2"/>
            <w:tcBorders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65A916F9" w14:textId="7CC13F5F" w:rsidR="000441F8" w:rsidRPr="00E7288E" w:rsidRDefault="000441F8" w:rsidP="0004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88E">
              <w:rPr>
                <w:rFonts w:ascii="Times New Roman" w:hAnsi="Times New Roman" w:cs="Times New Roman"/>
                <w:sz w:val="24"/>
                <w:szCs w:val="24"/>
              </w:rPr>
              <w:t>videomaterijali</w:t>
            </w:r>
            <w:proofErr w:type="spellEnd"/>
          </w:p>
          <w:p w14:paraId="1D554A9A" w14:textId="22E33410" w:rsidR="000441F8" w:rsidRPr="00E7288E" w:rsidRDefault="000441F8" w:rsidP="000441F8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sz w:val="24"/>
                <w:szCs w:val="24"/>
              </w:rPr>
              <w:t>e-sfera, LCD projektor, digitalni alati</w:t>
            </w:r>
          </w:p>
        </w:tc>
      </w:tr>
    </w:tbl>
    <w:p w14:paraId="7ED1A849" w14:textId="77777777" w:rsidR="000441F8" w:rsidRPr="00D0620E" w:rsidRDefault="000441F8" w:rsidP="000441F8">
      <w:pPr>
        <w:rPr>
          <w:rFonts w:ascii="Times New Roman" w:hAnsi="Times New Roman" w:cs="Times New Roman"/>
          <w:sz w:val="24"/>
          <w:szCs w:val="24"/>
        </w:rPr>
      </w:pPr>
    </w:p>
    <w:p w14:paraId="4C3207B5" w14:textId="77777777" w:rsidR="000441F8" w:rsidRPr="00D0620E" w:rsidRDefault="000441F8" w:rsidP="000441F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41F8" w:rsidRPr="00E7288E" w14:paraId="63BE0521" w14:textId="77777777" w:rsidTr="00352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65E8917" w14:textId="77777777" w:rsidR="000441F8" w:rsidRPr="00D0620E" w:rsidRDefault="000441F8" w:rsidP="0035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0E">
              <w:rPr>
                <w:rFonts w:ascii="Times New Roman" w:hAnsi="Times New Roman" w:cs="Times New Roman"/>
                <w:sz w:val="24"/>
                <w:szCs w:val="24"/>
              </w:rPr>
              <w:t>ODGOJNO-OBRAZOVNI ISHODI na razini aktivnosti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41F8" w:rsidRPr="00E7288E" w14:paraId="378A30EF" w14:textId="77777777" w:rsidTr="00352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4E94CD92" w14:textId="795A3207" w:rsidR="000441F8" w:rsidRPr="00E7288E" w:rsidRDefault="002C6CEB" w:rsidP="00BB2B5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_Hlk69913701"/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Učenik se uživljava u sadržaj govoreći s uvjerenjem te </w:t>
            </w:r>
            <w:r w:rsidR="00A30EBD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primjenjujući</w:t>
            </w: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govorn</w:t>
            </w:r>
            <w:r w:rsidR="00A30EBD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</w:t>
            </w: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vrednot</w:t>
            </w:r>
            <w:r w:rsidR="00A30EBD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</w:t>
            </w: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 Izlaže temu jasno i sustavno te sudjeluje u planiranoj raspravi. Kritički sluša tekst i usustavljuje sadržaj slušanog teksta. Piše svoj govor u skladu s temom i prema planu</w:t>
            </w:r>
            <w:r w:rsidR="00A30EBD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,</w:t>
            </w: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iznoseći osobn</w:t>
            </w:r>
            <w:r w:rsidR="00A30EBD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 stajalište</w:t>
            </w: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 Izražava vlastitu procjenu estetske i idejne razine</w:t>
            </w:r>
            <w:r w:rsidR="00BB2B5C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govora. Objašnjava utjecaj medijskih poruka na oblikovanje vlastitih sta</w:t>
            </w:r>
            <w:r w:rsidR="00A30EBD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jališta</w:t>
            </w:r>
            <w:r w:rsidR="00BB2B5C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  <w:p w14:paraId="1EC719B9" w14:textId="77777777" w:rsidR="00BB2B5C" w:rsidRPr="00E7288E" w:rsidRDefault="00BB2B5C" w:rsidP="00BB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75EBC" w14:textId="143E24FE" w:rsidR="00BB2B5C" w:rsidRPr="00E7288E" w:rsidRDefault="00BB2B5C" w:rsidP="00BB2B5C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Učenik </w:t>
            </w:r>
            <w:r w:rsidR="00A30EBD" w:rsidRPr="00E7288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izvodi </w:t>
            </w:r>
            <w:r w:rsidRPr="00E7288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vođenu vježbu disanja i osvješćuje važnost daha i disanja. Uživljuje se u ulogu te na taj način prevladava tremu. Piše/ispravlja/oblikuje uvodni dio svoga govora. Kritički analizira uvod svoga govora i </w:t>
            </w:r>
            <w:r w:rsidR="00A30EBD" w:rsidRPr="00E7288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govora </w:t>
            </w:r>
            <w:r w:rsidRPr="00E7288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ostalih učenika. Ispravlja svoj uvodni dio govor nakon kritičke analize.</w:t>
            </w:r>
          </w:p>
        </w:tc>
      </w:tr>
      <w:bookmarkEnd w:id="0"/>
    </w:tbl>
    <w:p w14:paraId="4B84042F" w14:textId="77777777" w:rsidR="000441F8" w:rsidRPr="00D0620E" w:rsidRDefault="000441F8" w:rsidP="000441F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41F8" w:rsidRPr="00E7288E" w14:paraId="248EE727" w14:textId="77777777" w:rsidTr="00352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2A1643B" w14:textId="77777777" w:rsidR="000441F8" w:rsidRPr="00D0620E" w:rsidRDefault="000441F8" w:rsidP="0035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9913830"/>
            <w:r w:rsidRPr="00D0620E">
              <w:rPr>
                <w:rFonts w:ascii="Times New Roman" w:hAnsi="Times New Roman" w:cs="Times New Roman"/>
                <w:sz w:val="24"/>
                <w:szCs w:val="24"/>
              </w:rPr>
              <w:t>Opis aktivnosti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41F8" w:rsidRPr="00E7288E" w14:paraId="43AC16CA" w14:textId="77777777" w:rsidTr="00352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488994EB" w14:textId="387D190F" w:rsidR="000441F8" w:rsidRPr="00E7288E" w:rsidRDefault="0075231C" w:rsidP="00CC2CC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69913897"/>
            <w:bookmarkEnd w:id="1"/>
            <w:r w:rsidRPr="00E7288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441F8" w:rsidRPr="00E7288E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</w:p>
          <w:p w14:paraId="229D573B" w14:textId="0690A5BF" w:rsidR="000441F8" w:rsidRPr="00E7288E" w:rsidRDefault="00A30EBD" w:rsidP="00E7288E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0441F8" w:rsidRPr="00E7288E">
              <w:rPr>
                <w:rFonts w:ascii="Times New Roman" w:hAnsi="Times New Roman" w:cs="Times New Roman"/>
                <w:sz w:val="24"/>
                <w:szCs w:val="24"/>
              </w:rPr>
              <w:t>ježba disanja</w:t>
            </w:r>
            <w:r w:rsidR="00921B85" w:rsidRPr="00E7288E">
              <w:rPr>
                <w:rFonts w:ascii="Times New Roman" w:hAnsi="Times New Roman" w:cs="Times New Roman"/>
                <w:sz w:val="24"/>
                <w:szCs w:val="24"/>
              </w:rPr>
              <w:t xml:space="preserve"> (nastavni listić 1)</w:t>
            </w:r>
            <w:r w:rsidR="000441F8" w:rsidRPr="00E72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A17FEE" w14:textId="77777777" w:rsidR="00CC2CC7" w:rsidRPr="00E7288E" w:rsidRDefault="00CC2CC7" w:rsidP="00CC2CC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F808891" w14:textId="52DB5548" w:rsidR="00CC2CC7" w:rsidRPr="00E7288E" w:rsidRDefault="00CC2CC7" w:rsidP="00CC2CC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00FCE655" w14:textId="2516059C" w:rsidR="000441F8" w:rsidRPr="00E7288E" w:rsidRDefault="00A30EBD" w:rsidP="00E7288E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CC2CC7" w:rsidRPr="00E7288E">
              <w:rPr>
                <w:rFonts w:ascii="Times New Roman" w:hAnsi="Times New Roman" w:cs="Times New Roman"/>
                <w:sz w:val="24"/>
                <w:szCs w:val="24"/>
              </w:rPr>
              <w:t>ježba prevladavanje treme</w:t>
            </w:r>
          </w:p>
          <w:p w14:paraId="3A6AF0DC" w14:textId="50370B76" w:rsidR="00CC2CC7" w:rsidRPr="00E7288E" w:rsidRDefault="00CC2CC7" w:rsidP="00CC2CC7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Temelji se na igranju uloga, a učenici s</w:t>
            </w:r>
            <w:r w:rsidR="00A30EBD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 mogu</w:t>
            </w: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svađati, gestikulirati</w:t>
            </w:r>
            <w:r w:rsidR="00A30EBD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osobito naglašeno</w:t>
            </w: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, nadgla</w:t>
            </w:r>
            <w:r w:rsidR="00A30EBD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</w:t>
            </w: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avati se i na taj </w:t>
            </w:r>
            <w:r w:rsidR="00A30EBD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se </w:t>
            </w: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način osloboditi, </w:t>
            </w:r>
            <w:r w:rsidR="00A30EBD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odnosno </w:t>
            </w: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dati svoj glas situaciji/ulozi.</w:t>
            </w:r>
          </w:p>
          <w:p w14:paraId="27BEA466" w14:textId="6D023466" w:rsidR="00CC2CC7" w:rsidRPr="00E7288E" w:rsidRDefault="00CC2CC7" w:rsidP="00CC2CC7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Uloge: prodavač, kupac i nekoliko osoba koje čekaju u redu. Situacija: prodavač je prevario kupca za dvije kune i kupac reagira.</w:t>
            </w:r>
          </w:p>
          <w:p w14:paraId="08A118BB" w14:textId="50C03CAF" w:rsidR="00CC2CC7" w:rsidRPr="00E7288E" w:rsidRDefault="00CC2CC7" w:rsidP="00CC2CC7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Uloge: učenik i učitelj. Situacija: učitelj je na izlasku iz škole, </w:t>
            </w:r>
            <w:r w:rsidR="00A30EBD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veoma</w:t>
            </w: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žuri, a učenik ga hitno treba pitati kad može ispraviti ocjenu i koje sve lekcije treba naučiti.</w:t>
            </w:r>
          </w:p>
          <w:p w14:paraId="05F59ACA" w14:textId="15A9D2B6" w:rsidR="00CC2CC7" w:rsidRPr="00E7288E" w:rsidRDefault="00CC2CC7" w:rsidP="00CC2CC7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Uloge: kupac, zaštitar, trgovac. Situacija: </w:t>
            </w:r>
            <w:r w:rsidR="002C6CEB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zaštitar prati sumnjivoga kupca.</w:t>
            </w:r>
          </w:p>
          <w:p w14:paraId="2F055BA5" w14:textId="2C5BD145" w:rsidR="002C6CEB" w:rsidRPr="00E7288E" w:rsidRDefault="002C6CEB" w:rsidP="00CC2CC7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Uloge: majka, otac, sin/kći: Situacija: dijete želi izaći van s prijateljima, no roditelji nisu složni.</w:t>
            </w:r>
          </w:p>
          <w:p w14:paraId="59781969" w14:textId="5BF8D643" w:rsidR="002C6CEB" w:rsidRPr="00E7288E" w:rsidRDefault="002C6CEB" w:rsidP="00CC2CC7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Uloge: nekoliko osoba koje čekaju na red u banci/pošti, bankar/poštar. Situacija: jedna se osoba pokušava progurati preko reda. </w:t>
            </w:r>
          </w:p>
          <w:p w14:paraId="7440C072" w14:textId="77777777" w:rsidR="002C6CEB" w:rsidRPr="00E7288E" w:rsidRDefault="002C6CEB" w:rsidP="002C6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AFF49" w14:textId="3FECF82B" w:rsidR="000441F8" w:rsidRPr="00E7288E" w:rsidRDefault="000441F8" w:rsidP="00CC2CC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49199E58" w14:textId="5D86A9BA" w:rsidR="000441F8" w:rsidRPr="00E7288E" w:rsidRDefault="000441F8" w:rsidP="00CC2CC7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Učenici su donijeli svoje nezavršene govore i humorističnu misao, poruku, pitalicu, poslovicu ili vic koji bi se tematski mogli povezati s njihovim govorom. Čitaju naglas zapisane humoristične misli i tumače kako je misao povezana s njihovim govorom. </w:t>
            </w:r>
            <w:r w:rsidR="00BB2B5C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Učenici </w:t>
            </w:r>
            <w:r w:rsidR="00BB2B5C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 xml:space="preserve">osvješćuju odakle su preuzeli humoristične ideje te koliko mediji </w:t>
            </w:r>
            <w:r w:rsidR="009E6EDD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utječu</w:t>
            </w:r>
            <w:r w:rsidR="00BB2B5C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na svakodnevni humor. </w:t>
            </w:r>
          </w:p>
          <w:p w14:paraId="404A4DF5" w14:textId="122A3DE2" w:rsidR="00BB2B5C" w:rsidRPr="00E7288E" w:rsidRDefault="00BB2B5C" w:rsidP="00BB2B5C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Gledate li humoristične serije/filmove? Čitate li viceve/stripove? Gledate li </w:t>
            </w:r>
            <w:proofErr w:type="spellStart"/>
            <w:r w:rsidRPr="00E7288E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mimove</w:t>
            </w:r>
            <w:proofErr w:type="spellEnd"/>
            <w:r w:rsidRPr="00E7288E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?</w:t>
            </w:r>
          </w:p>
          <w:p w14:paraId="33ECA9A8" w14:textId="029C4BC9" w:rsidR="00BB2B5C" w:rsidRPr="00E7288E" w:rsidRDefault="00BB2B5C" w:rsidP="00BB2B5C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Što vas nasmijava? </w:t>
            </w:r>
          </w:p>
          <w:p w14:paraId="39324F59" w14:textId="5A36AC64" w:rsidR="00BB2B5C" w:rsidRPr="00E7288E" w:rsidRDefault="00BB2B5C" w:rsidP="00BB2B5C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Koliko mediji </w:t>
            </w:r>
            <w:r w:rsidR="009E6EDD" w:rsidRPr="00E7288E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utječu</w:t>
            </w:r>
            <w:r w:rsidRPr="00E7288E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na vaš odabir humora? </w:t>
            </w:r>
            <w:r w:rsidR="009E6EDD" w:rsidRPr="00E7288E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O kojim je</w:t>
            </w:r>
            <w:r w:rsidRPr="00E7288E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mediji</w:t>
            </w:r>
            <w:r w:rsidR="009E6EDD" w:rsidRPr="00E7288E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ma riječ</w:t>
            </w:r>
            <w:r w:rsidRPr="00E7288E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? Je li taj humor nametnut?</w:t>
            </w:r>
          </w:p>
          <w:p w14:paraId="15548BB9" w14:textId="7E8070E2" w:rsidR="00BB2B5C" w:rsidRPr="00E7288E" w:rsidRDefault="00BB2B5C" w:rsidP="00BB2B5C">
            <w:pPr>
              <w:pStyle w:val="Odlomakpopisa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Imate li isti smisao za humor kao vaši roditelji ili stariji?</w:t>
            </w:r>
          </w:p>
          <w:p w14:paraId="403A5C91" w14:textId="295AA40F" w:rsidR="00BB2B5C" w:rsidRPr="00E7288E" w:rsidRDefault="00BB2B5C" w:rsidP="00BB2B5C">
            <w:pPr>
              <w:pStyle w:val="Odlomakpopisa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Odakle ste preuzeli svoje humoristične ideje?</w:t>
            </w:r>
          </w:p>
          <w:p w14:paraId="2AB2D323" w14:textId="00AA4C34" w:rsidR="00BB2B5C" w:rsidRPr="00E7288E" w:rsidRDefault="00BB2B5C" w:rsidP="00BB2B5C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Zašto ste baš to odabrali?</w:t>
            </w:r>
          </w:p>
          <w:p w14:paraId="203A1799" w14:textId="79495F67" w:rsidR="006C660E" w:rsidRPr="00E7288E" w:rsidRDefault="006C660E" w:rsidP="00BB2B5C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Ima li to veze s vašim govorom i kakve?</w:t>
            </w:r>
          </w:p>
          <w:p w14:paraId="0EDDDEC5" w14:textId="77777777" w:rsidR="006C660E" w:rsidRPr="00E7288E" w:rsidRDefault="006C660E" w:rsidP="006C660E">
            <w:pPr>
              <w:pStyle w:val="Odlomakpopisa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</w:p>
          <w:p w14:paraId="0CD3E357" w14:textId="77777777" w:rsidR="00CA3C8A" w:rsidRPr="00E7288E" w:rsidRDefault="00CA3C8A" w:rsidP="00CC2CC7">
            <w:p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</w:p>
          <w:p w14:paraId="7F819CE9" w14:textId="521C04C2" w:rsidR="000441F8" w:rsidRPr="00E7288E" w:rsidRDefault="000441F8" w:rsidP="00CC2CC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30F8FFC1" w14:textId="271966CF" w:rsidR="000441F8" w:rsidRPr="00E7288E" w:rsidRDefault="000441F8" w:rsidP="00CC2CC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Učitelj podsjeća učenike na kompoziciju govora. Slijedi kratko ponavljanje i podsjećanje </w:t>
            </w:r>
            <w:r w:rsidR="009E6EDD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na</w:t>
            </w: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dijelov</w:t>
            </w:r>
            <w:r w:rsidR="009E6EDD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</w:t>
            </w: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govora.</w:t>
            </w:r>
          </w:p>
          <w:p w14:paraId="0A6D29F2" w14:textId="05088057" w:rsidR="000441F8" w:rsidRPr="00E7288E" w:rsidRDefault="000441F8" w:rsidP="00CC2CC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75231C" w:rsidRPr="00E728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728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UVOD</w:t>
            </w:r>
          </w:p>
          <w:p w14:paraId="18EEE083" w14:textId="77777777" w:rsidR="000441F8" w:rsidRPr="00E7288E" w:rsidRDefault="000441F8" w:rsidP="00CC2CC7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Zaglavlje: pozdravljanje</w:t>
            </w:r>
          </w:p>
          <w:p w14:paraId="1F27D2E4" w14:textId="14E68E9C" w:rsidR="000441F8" w:rsidRPr="00E7288E" w:rsidRDefault="000441F8" w:rsidP="00CC2CC7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ab/>
              <w:t xml:space="preserve">   predstavljanje</w:t>
            </w:r>
          </w:p>
          <w:p w14:paraId="55D22B60" w14:textId="1AF06F32" w:rsidR="000441F8" w:rsidRPr="00E7288E" w:rsidRDefault="000441F8" w:rsidP="00CC2CC7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ab/>
              <w:t xml:space="preserve">   oslovljavanje</w:t>
            </w:r>
          </w:p>
          <w:p w14:paraId="7AD6E4B4" w14:textId="77777777" w:rsidR="000441F8" w:rsidRPr="00E7288E" w:rsidRDefault="000441F8" w:rsidP="00CC2CC7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Predgovor: stvaranje naklonosti prema govorniku</w:t>
            </w:r>
          </w:p>
          <w:p w14:paraId="2110BDA3" w14:textId="6BF9A80C" w:rsidR="000441F8" w:rsidRPr="00E7288E" w:rsidRDefault="000441F8" w:rsidP="00CC2CC7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ab/>
              <w:t xml:space="preserve">    stvaranje zanimanja za temu</w:t>
            </w:r>
          </w:p>
          <w:p w14:paraId="1A47CD97" w14:textId="7F5F5C2E" w:rsidR="000441F8" w:rsidRPr="00E7288E" w:rsidRDefault="000441F8" w:rsidP="00CC2CC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  <w:r w:rsidR="0075231C" w:rsidRPr="00E728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728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GLAVNI DIO</w:t>
            </w:r>
          </w:p>
          <w:p w14:paraId="4FA6D63F" w14:textId="77777777" w:rsidR="000441F8" w:rsidRPr="00E7288E" w:rsidRDefault="000441F8" w:rsidP="00CC2CC7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Priča</w:t>
            </w:r>
          </w:p>
          <w:p w14:paraId="4E761829" w14:textId="77777777" w:rsidR="000441F8" w:rsidRPr="00E7288E" w:rsidRDefault="000441F8" w:rsidP="00CC2CC7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Razdioba </w:t>
            </w:r>
          </w:p>
          <w:p w14:paraId="2389BE9A" w14:textId="77777777" w:rsidR="000441F8" w:rsidRPr="00E7288E" w:rsidRDefault="000441F8" w:rsidP="00CC2CC7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Iznošenje (razlozi)</w:t>
            </w:r>
          </w:p>
          <w:p w14:paraId="7661EE63" w14:textId="1489E194" w:rsidR="000441F8" w:rsidRPr="00E7288E" w:rsidRDefault="000441F8" w:rsidP="00CC2CC7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Potkrepe</w:t>
            </w:r>
          </w:p>
          <w:p w14:paraId="26034101" w14:textId="77777777" w:rsidR="000441F8" w:rsidRPr="00E7288E" w:rsidRDefault="000441F8" w:rsidP="00CC2CC7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Pobijanja</w:t>
            </w:r>
          </w:p>
          <w:p w14:paraId="65E192B6" w14:textId="4D1CC2B7" w:rsidR="000441F8" w:rsidRPr="00E7288E" w:rsidRDefault="000441F8" w:rsidP="00CC2CC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  <w:r w:rsidR="0075231C" w:rsidRPr="00E728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728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ZAKLJUČAK</w:t>
            </w:r>
          </w:p>
          <w:p w14:paraId="19C637AC" w14:textId="77777777" w:rsidR="000441F8" w:rsidRPr="00E7288E" w:rsidRDefault="000441F8" w:rsidP="00CC2CC7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Sažetak</w:t>
            </w:r>
          </w:p>
          <w:p w14:paraId="64527602" w14:textId="77777777" w:rsidR="000441F8" w:rsidRPr="00E7288E" w:rsidRDefault="000441F8" w:rsidP="00CC2CC7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Poziv (na raspravu i/ili pitanja)</w:t>
            </w:r>
          </w:p>
          <w:p w14:paraId="4A86113A" w14:textId="77777777" w:rsidR="000441F8" w:rsidRPr="00E7288E" w:rsidRDefault="000441F8" w:rsidP="00CC2CC7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Efektni završetak</w:t>
            </w:r>
          </w:p>
          <w:p w14:paraId="27B1A0BB" w14:textId="411B7C14" w:rsidR="00535060" w:rsidRPr="00E7288E" w:rsidRDefault="000441F8" w:rsidP="00CC2CC7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Zahvala (i/ili isprika)</w:t>
            </w:r>
          </w:p>
          <w:p w14:paraId="6B209489" w14:textId="77777777" w:rsidR="000441F8" w:rsidRPr="00E7288E" w:rsidRDefault="000441F8" w:rsidP="00CC2CC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0F951C8" w14:textId="3F047B2C" w:rsidR="000441F8" w:rsidRPr="00E7288E" w:rsidRDefault="000441F8" w:rsidP="00CC2CC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sz w:val="24"/>
                <w:szCs w:val="24"/>
              </w:rPr>
              <w:t xml:space="preserve">aktivnost  </w:t>
            </w:r>
          </w:p>
          <w:p w14:paraId="29F60AA5" w14:textId="4AD7CCCA" w:rsidR="000441F8" w:rsidRPr="00E7288E" w:rsidRDefault="000441F8" w:rsidP="00CC2CC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Učenici samostalno analiziraju uvodni dio svoga govora i </w:t>
            </w:r>
            <w:r w:rsidR="009E6EDD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dodaju pripremljenu</w:t>
            </w: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humorističnu misao</w:t>
            </w:r>
            <w:r w:rsidR="00535060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u dio uvoda u kojem žele stvoriti zanimanje za temu govora i zainteresirati publiku</w:t>
            </w: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</w:t>
            </w:r>
            <w:r w:rsidR="003720BC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Mogu je i</w:t>
            </w: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preoblik</w:t>
            </w:r>
            <w:r w:rsidR="003720BC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ovati</w:t>
            </w: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 prilago</w:t>
            </w:r>
            <w:r w:rsidR="003720BC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diti</w:t>
            </w: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svom</w:t>
            </w:r>
            <w:r w:rsidR="003720BC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</w:t>
            </w: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govoru. Učitelj </w:t>
            </w:r>
            <w:r w:rsidR="003720BC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upućuje</w:t>
            </w: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učeni</w:t>
            </w:r>
            <w:r w:rsidR="003720BC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ke</w:t>
            </w: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3720BC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 načine na koje</w:t>
            </w: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se humoristična misao </w:t>
            </w:r>
            <w:r w:rsidR="003720BC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može </w:t>
            </w: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uklopiti u sadržaj govora, </w:t>
            </w:r>
            <w:r w:rsidR="003720BC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objašnjava da ona </w:t>
            </w: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treba biti jasna i jednostavna kako bi ju svi razumjeli</w:t>
            </w:r>
            <w:r w:rsidR="003720BC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pa je poželjno</w:t>
            </w: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3720BC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odabrati koju </w:t>
            </w: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općepoznat</w:t>
            </w:r>
            <w:r w:rsidR="003720BC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</w:t>
            </w: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535060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idej</w:t>
            </w:r>
            <w:r w:rsidR="003720BC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</w:t>
            </w:r>
            <w:r w:rsidR="00535060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/činjenic</w:t>
            </w:r>
            <w:r w:rsidR="003720BC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</w:t>
            </w:r>
            <w:r w:rsidR="00535060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/misao/poruk</w:t>
            </w:r>
            <w:r w:rsidR="003720BC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</w:t>
            </w:r>
            <w:r w:rsidR="00535060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</w:t>
            </w:r>
          </w:p>
          <w:p w14:paraId="54D37198" w14:textId="4EB9AEE2" w:rsidR="00535060" w:rsidRPr="00E7288E" w:rsidRDefault="00535060" w:rsidP="00CC2CC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476E5B3" w14:textId="7BC416FC" w:rsidR="00535060" w:rsidRPr="00E7288E" w:rsidRDefault="00535060" w:rsidP="00CC2CC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06C32F1F" w14:textId="53D85166" w:rsidR="00535060" w:rsidRPr="00E7288E" w:rsidRDefault="00535060" w:rsidP="00CC2CC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Učenici čitaju uvodne dijelove govora. Dok jedan čita s naglaskom na humor, ostali slušaju, analiziraju i bilježe je</w:t>
            </w:r>
            <w:r w:rsidR="00CA3C8A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su</w:t>
            </w: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li cilj</w:t>
            </w:r>
            <w:r w:rsidR="00CA3C8A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evi</w:t>
            </w: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ostvaren</w:t>
            </w:r>
            <w:r w:rsidR="00CA3C8A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</w:t>
            </w: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: je li humoristična misao doista smiješna, je li jasna povezanost govora s humorom, privlači li pozornost, potiče li na daljnje slušanje govora</w:t>
            </w:r>
            <w:r w:rsidR="00CA3C8A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, približava li temu publici, iznenađuje li</w:t>
            </w:r>
            <w:r w:rsidR="00BA58B5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 pobuđuje li znatiželju publike.</w:t>
            </w:r>
            <w:r w:rsidR="00CA3C8A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Učenici trebaju ostvariti </w:t>
            </w:r>
            <w:r w:rsidR="00BA58B5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neke</w:t>
            </w:r>
            <w:r w:rsidR="00CA3C8A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od </w:t>
            </w:r>
            <w:r w:rsidR="003720BC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</w:t>
            </w:r>
            <w:r w:rsidR="00CA3C8A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ih ciljeva</w:t>
            </w:r>
            <w:r w:rsidR="00BA58B5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ne sve </w:t>
            </w: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(tablica 1).</w:t>
            </w:r>
          </w:p>
          <w:p w14:paraId="076FDECB" w14:textId="495FD952" w:rsidR="00535060" w:rsidRPr="00E7288E" w:rsidRDefault="008814E0" w:rsidP="00CC2CC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Nakon što su pročitali uvodne dijelove s naglaskom na humor, učenici jedni drugima daju konstruktivne savjete što bi trebalo možda promijeniti. Razmjenjuju ideje koje su dobili tijekom slušanja. </w:t>
            </w:r>
          </w:p>
          <w:p w14:paraId="7D20FAB9" w14:textId="5F21643D" w:rsidR="008814E0" w:rsidRPr="00E7288E" w:rsidRDefault="008814E0" w:rsidP="00CC2CC7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1F0F5320" w14:textId="14004930" w:rsidR="008814E0" w:rsidRPr="00E7288E" w:rsidRDefault="008814E0" w:rsidP="00CC2CC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16700437" w14:textId="7C939151" w:rsidR="008814E0" w:rsidRPr="00E7288E" w:rsidRDefault="008814E0" w:rsidP="00CC2CC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Učenici mogu </w:t>
            </w:r>
            <w:r w:rsidR="003720BC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još jedanput pročitati </w:t>
            </w: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svoje uvode, no tako da se pokušaju uživjeti u govor, odnosno čitati izražajno</w:t>
            </w:r>
            <w:r w:rsidR="00CC2CC7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/interpretativno</w:t>
            </w: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3720BC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poštujući</w:t>
            </w: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govorn</w:t>
            </w:r>
            <w:r w:rsidR="003720BC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</w:t>
            </w: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vrednot</w:t>
            </w:r>
            <w:r w:rsidR="003720BC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</w:t>
            </w: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U ovom čitanju primjenjuju i promjene koje su im ostali učenici preporučili, a za koje je zaključeno da su primjerene i </w:t>
            </w:r>
            <w:r w:rsidR="003720BC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pridonose </w:t>
            </w: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poboljšanju uvoda. </w:t>
            </w:r>
          </w:p>
          <w:p w14:paraId="218A2399" w14:textId="4B845BF4" w:rsidR="00535060" w:rsidRPr="00E7288E" w:rsidRDefault="00535060" w:rsidP="00CC2CC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FC88266" w14:textId="52C8891A" w:rsidR="00535060" w:rsidRPr="00E7288E" w:rsidRDefault="00535060" w:rsidP="00CC2CC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72409836" w14:textId="14284371" w:rsidR="00535060" w:rsidRPr="00E7288E" w:rsidRDefault="00535060" w:rsidP="00CC2CC7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Analiza i sinteza uvodnih dijelova govora. Uč</w:t>
            </w:r>
            <w:r w:rsidR="008E5B4F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itelj upućuje učenike</w:t>
            </w: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8E5B4F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što</w:t>
            </w: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u uvodu govora</w:t>
            </w:r>
            <w:r w:rsidR="008E5B4F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trebaju poboljšati ili</w:t>
            </w: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ispraviti </w:t>
            </w:r>
            <w:r w:rsidR="008E5B4F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uoči </w:t>
            </w: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završno</w:t>
            </w:r>
            <w:r w:rsidR="008E5B4F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g</w:t>
            </w: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izlaganj</w:t>
            </w:r>
            <w:r w:rsidR="008E5B4F"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</w:t>
            </w:r>
            <w:r w:rsidRPr="00E7288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</w:t>
            </w:r>
          </w:p>
          <w:p w14:paraId="19469418" w14:textId="457A2003" w:rsidR="000441F8" w:rsidRPr="00E7288E" w:rsidRDefault="000441F8" w:rsidP="0004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3BF31475" w14:textId="77777777" w:rsidR="000441F8" w:rsidRPr="00D0620E" w:rsidRDefault="000441F8" w:rsidP="000441F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41F8" w:rsidRPr="00E7288E" w14:paraId="68A22E6B" w14:textId="77777777" w:rsidTr="00352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7649482" w14:textId="77777777" w:rsidR="000441F8" w:rsidRPr="00D0620E" w:rsidRDefault="000441F8" w:rsidP="0035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0E">
              <w:rPr>
                <w:rFonts w:ascii="Times New Roman" w:hAnsi="Times New Roman" w:cs="Times New Roman"/>
                <w:sz w:val="24"/>
                <w:szCs w:val="24"/>
              </w:rPr>
              <w:t xml:space="preserve">Povezanost s </w:t>
            </w:r>
            <w:proofErr w:type="spellStart"/>
            <w:r w:rsidRPr="00D0620E">
              <w:rPr>
                <w:rFonts w:ascii="Times New Roman" w:hAnsi="Times New Roman" w:cs="Times New Roman"/>
                <w:sz w:val="24"/>
                <w:szCs w:val="24"/>
              </w:rPr>
              <w:t>međupredmetnim</w:t>
            </w:r>
            <w:proofErr w:type="spellEnd"/>
            <w:r w:rsidRPr="00D0620E">
              <w:rPr>
                <w:rFonts w:ascii="Times New Roman" w:hAnsi="Times New Roman" w:cs="Times New Roman"/>
                <w:sz w:val="24"/>
                <w:szCs w:val="24"/>
              </w:rPr>
              <w:t xml:space="preserve"> temama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41F8" w:rsidRPr="00E7288E" w14:paraId="76AEAB0F" w14:textId="77777777" w:rsidTr="00352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1DA59504" w14:textId="77777777" w:rsidR="000943B5" w:rsidRPr="00095AFB" w:rsidRDefault="000943B5" w:rsidP="000943B5">
            <w:pPr>
              <w:pStyle w:val="Odlomakpopisa"/>
              <w:numPr>
                <w:ilvl w:val="0"/>
                <w:numId w:val="10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095AF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095AF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A.3.1. svojim ponašanjem ne ugrožava sebe ni druge; uočava reakcije drugih o sebi i kritički promišlja o njima; nastoji prevladati svoje nedostatke</w:t>
            </w:r>
          </w:p>
          <w:p w14:paraId="74527797" w14:textId="77777777" w:rsidR="000943B5" w:rsidRPr="00095AFB" w:rsidRDefault="000943B5" w:rsidP="000943B5">
            <w:pPr>
              <w:pStyle w:val="Odlomakpopisa"/>
              <w:numPr>
                <w:ilvl w:val="0"/>
                <w:numId w:val="10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095AF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095AF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A.3.2. promjenom mišljenja mijenja emocionalni doživljaj i ponašanje; traži i prima pomoć, zna pronaći izvore podrške</w:t>
            </w:r>
          </w:p>
          <w:p w14:paraId="1AC2E474" w14:textId="77777777" w:rsidR="000943B5" w:rsidRPr="00095AFB" w:rsidRDefault="000943B5" w:rsidP="000943B5">
            <w:pPr>
              <w:pStyle w:val="Odlomakpopisa"/>
              <w:numPr>
                <w:ilvl w:val="0"/>
                <w:numId w:val="10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095AF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pod – A.3.2. uči iz pogrešaka i prihvaća promjene</w:t>
            </w:r>
          </w:p>
          <w:p w14:paraId="41C2EEB6" w14:textId="77777777" w:rsidR="000943B5" w:rsidRPr="00095AFB" w:rsidRDefault="000943B5" w:rsidP="000943B5">
            <w:pPr>
              <w:pStyle w:val="Odlomakpopisa"/>
              <w:numPr>
                <w:ilvl w:val="0"/>
                <w:numId w:val="10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095AF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zdr</w:t>
            </w:r>
            <w:proofErr w:type="spellEnd"/>
            <w:r w:rsidRPr="00095AF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B.3.2. primjenjuje tehnike oslobađanja od stresa</w:t>
            </w:r>
          </w:p>
          <w:p w14:paraId="6E4C9B46" w14:textId="77777777" w:rsidR="000943B5" w:rsidRPr="00095AFB" w:rsidRDefault="000943B5" w:rsidP="000943B5">
            <w:pPr>
              <w:pStyle w:val="Odlomakpopisa"/>
              <w:numPr>
                <w:ilvl w:val="0"/>
                <w:numId w:val="10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095AF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uku</w:t>
            </w:r>
            <w:proofErr w:type="spellEnd"/>
            <w:r w:rsidRPr="00095AF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A.3.3. izražava svoje ideje na osoban i sebi svojstven način; iskazuje značajnu autonomiju u kreativnom procesu</w:t>
            </w:r>
          </w:p>
          <w:p w14:paraId="30DBADFE" w14:textId="77777777" w:rsidR="000441F8" w:rsidRPr="00D0620E" w:rsidRDefault="000441F8" w:rsidP="0035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25670C" w14:textId="70B7D1DA" w:rsidR="008814E0" w:rsidRPr="00D0620E" w:rsidRDefault="008814E0" w:rsidP="000441F8">
      <w:pPr>
        <w:rPr>
          <w:rFonts w:ascii="Times New Roman" w:hAnsi="Times New Roman" w:cs="Times New Roman"/>
          <w:sz w:val="24"/>
          <w:szCs w:val="24"/>
        </w:rPr>
      </w:pPr>
    </w:p>
    <w:p w14:paraId="56FA916E" w14:textId="77777777" w:rsidR="006C660E" w:rsidRPr="00D0620E" w:rsidRDefault="006C660E" w:rsidP="000441F8">
      <w:pPr>
        <w:rPr>
          <w:rFonts w:ascii="Times New Roman" w:hAnsi="Times New Roman" w:cs="Times New Roman"/>
          <w:sz w:val="24"/>
          <w:szCs w:val="24"/>
        </w:rPr>
      </w:pPr>
    </w:p>
    <w:p w14:paraId="727132DB" w14:textId="77777777" w:rsidR="00461D26" w:rsidRDefault="00461D26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br w:type="page"/>
      </w:r>
    </w:p>
    <w:p w14:paraId="219D8079" w14:textId="67F66442" w:rsidR="00921B85" w:rsidRPr="00D0620E" w:rsidRDefault="00921B85" w:rsidP="00921B85">
      <w:pPr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D0620E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lastRenderedPageBreak/>
        <w:t>Nastavni listić 1</w:t>
      </w:r>
    </w:p>
    <w:p w14:paraId="4C5B41DF" w14:textId="769733E9" w:rsidR="00921B85" w:rsidRPr="00D0620E" w:rsidRDefault="00921B85" w:rsidP="00921B85">
      <w:pPr>
        <w:pStyle w:val="Odlomakpopisa"/>
        <w:spacing w:after="200" w:line="276" w:lineRule="auto"/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D0620E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Rezonantno (koherentno) disanje</w:t>
      </w:r>
    </w:p>
    <w:p w14:paraId="52ED2BFA" w14:textId="77777777" w:rsidR="006E33A7" w:rsidRPr="00D0620E" w:rsidRDefault="00921B85" w:rsidP="00921B85">
      <w:pPr>
        <w:pStyle w:val="Odlomakpopisa"/>
        <w:spacing w:after="200" w:line="276" w:lineRule="auto"/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D0620E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 xml:space="preserve">(umirujuća metoda disanja koja dovodi u </w:t>
      </w:r>
      <w:r w:rsidR="006E33A7" w:rsidRPr="00D0620E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sklad</w:t>
      </w:r>
      <w:r w:rsidRPr="00D0620E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 xml:space="preserve"> srce, pluća i cirkulaciju</w:t>
      </w:r>
      <w:r w:rsidR="006E33A7" w:rsidRPr="00D0620E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)</w:t>
      </w:r>
    </w:p>
    <w:p w14:paraId="3E4B97AE" w14:textId="77777777" w:rsidR="006E33A7" w:rsidRPr="00D0620E" w:rsidRDefault="006E33A7" w:rsidP="00921B85">
      <w:pPr>
        <w:pStyle w:val="Odlomakpopisa"/>
        <w:spacing w:after="200" w:line="276" w:lineRule="auto"/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21AF60C4" w14:textId="46E68056" w:rsidR="00921B85" w:rsidRPr="00D0620E" w:rsidRDefault="006E33A7" w:rsidP="006E33A7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620E">
        <w:rPr>
          <w:rFonts w:ascii="Times New Roman" w:hAnsi="Times New Roman" w:cs="Times New Roman"/>
          <w:sz w:val="24"/>
          <w:szCs w:val="24"/>
        </w:rPr>
        <w:t>Sjedite uspravno, opustite ramena i trbuh te izdahnite.</w:t>
      </w:r>
    </w:p>
    <w:p w14:paraId="13D62D33" w14:textId="0E00E97C" w:rsidR="006E33A7" w:rsidRPr="00D0620E" w:rsidRDefault="006E33A7" w:rsidP="006E33A7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620E">
        <w:rPr>
          <w:rFonts w:ascii="Times New Roman" w:hAnsi="Times New Roman" w:cs="Times New Roman"/>
          <w:sz w:val="24"/>
          <w:szCs w:val="24"/>
        </w:rPr>
        <w:t xml:space="preserve">Polako </w:t>
      </w:r>
      <w:r w:rsidR="008E5B4F" w:rsidRPr="00D0620E">
        <w:rPr>
          <w:rFonts w:ascii="Times New Roman" w:hAnsi="Times New Roman" w:cs="Times New Roman"/>
          <w:sz w:val="24"/>
          <w:szCs w:val="24"/>
        </w:rPr>
        <w:t xml:space="preserve">udišite </w:t>
      </w:r>
      <w:r w:rsidR="00CC2CC7" w:rsidRPr="00D0620E">
        <w:rPr>
          <w:rFonts w:ascii="Times New Roman" w:hAnsi="Times New Roman" w:cs="Times New Roman"/>
          <w:sz w:val="24"/>
          <w:szCs w:val="24"/>
        </w:rPr>
        <w:t xml:space="preserve">kroz nos </w:t>
      </w:r>
      <w:r w:rsidRPr="00D0620E">
        <w:rPr>
          <w:rFonts w:ascii="Times New Roman" w:hAnsi="Times New Roman" w:cs="Times New Roman"/>
          <w:sz w:val="24"/>
          <w:szCs w:val="24"/>
        </w:rPr>
        <w:t xml:space="preserve">5,5 sekundi, šireći </w:t>
      </w:r>
      <w:r w:rsidR="008E5B4F" w:rsidRPr="00D0620E">
        <w:rPr>
          <w:rFonts w:ascii="Times New Roman" w:hAnsi="Times New Roman" w:cs="Times New Roman"/>
          <w:sz w:val="24"/>
          <w:szCs w:val="24"/>
        </w:rPr>
        <w:t xml:space="preserve">najprije </w:t>
      </w:r>
      <w:r w:rsidRPr="00D0620E">
        <w:rPr>
          <w:rFonts w:ascii="Times New Roman" w:hAnsi="Times New Roman" w:cs="Times New Roman"/>
          <w:sz w:val="24"/>
          <w:szCs w:val="24"/>
        </w:rPr>
        <w:t>trbuh, a kad se on napuni zrakom, udišite u donji dio pluća.</w:t>
      </w:r>
    </w:p>
    <w:p w14:paraId="57F6E225" w14:textId="502E3BFA" w:rsidR="006E33A7" w:rsidRPr="00D0620E" w:rsidRDefault="006E33A7" w:rsidP="006E33A7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620E">
        <w:rPr>
          <w:rFonts w:ascii="Times New Roman" w:hAnsi="Times New Roman" w:cs="Times New Roman"/>
          <w:sz w:val="24"/>
          <w:szCs w:val="24"/>
        </w:rPr>
        <w:t>Bez stanke lagano</w:t>
      </w:r>
      <w:r w:rsidR="00CC2CC7" w:rsidRPr="00D0620E">
        <w:rPr>
          <w:rFonts w:ascii="Times New Roman" w:hAnsi="Times New Roman" w:cs="Times New Roman"/>
          <w:sz w:val="24"/>
          <w:szCs w:val="24"/>
        </w:rPr>
        <w:t xml:space="preserve"> kroz nos</w:t>
      </w:r>
      <w:r w:rsidRPr="00D0620E">
        <w:rPr>
          <w:rFonts w:ascii="Times New Roman" w:hAnsi="Times New Roman" w:cs="Times New Roman"/>
          <w:sz w:val="24"/>
          <w:szCs w:val="24"/>
        </w:rPr>
        <w:t xml:space="preserve"> izdišite 5,5 sekundi uvlačeći trbuh dok se pluća prazne. Svaki bi dah trebao biti nalik krugu. </w:t>
      </w:r>
    </w:p>
    <w:p w14:paraId="1BF5B536" w14:textId="4C3B878B" w:rsidR="006E33A7" w:rsidRPr="00D0620E" w:rsidRDefault="006E33A7" w:rsidP="006E33A7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620E">
        <w:rPr>
          <w:rFonts w:ascii="Times New Roman" w:hAnsi="Times New Roman" w:cs="Times New Roman"/>
          <w:sz w:val="24"/>
          <w:szCs w:val="24"/>
        </w:rPr>
        <w:t xml:space="preserve">Ponovite </w:t>
      </w:r>
      <w:r w:rsidR="008E5B4F" w:rsidRPr="00D0620E">
        <w:rPr>
          <w:rFonts w:ascii="Times New Roman" w:hAnsi="Times New Roman" w:cs="Times New Roman"/>
          <w:sz w:val="24"/>
          <w:szCs w:val="24"/>
        </w:rPr>
        <w:t xml:space="preserve">vježbe </w:t>
      </w:r>
      <w:r w:rsidRPr="00D0620E">
        <w:rPr>
          <w:rFonts w:ascii="Times New Roman" w:hAnsi="Times New Roman" w:cs="Times New Roman"/>
          <w:sz w:val="24"/>
          <w:szCs w:val="24"/>
        </w:rPr>
        <w:t xml:space="preserve">najmanje 10 puta, po mogućnosti </w:t>
      </w:r>
      <w:r w:rsidR="008E5B4F" w:rsidRPr="00D0620E">
        <w:rPr>
          <w:rFonts w:ascii="Times New Roman" w:hAnsi="Times New Roman" w:cs="Times New Roman"/>
          <w:sz w:val="24"/>
          <w:szCs w:val="24"/>
        </w:rPr>
        <w:t xml:space="preserve">i </w:t>
      </w:r>
      <w:r w:rsidRPr="00D0620E">
        <w:rPr>
          <w:rFonts w:ascii="Times New Roman" w:hAnsi="Times New Roman" w:cs="Times New Roman"/>
          <w:sz w:val="24"/>
          <w:szCs w:val="24"/>
        </w:rPr>
        <w:t xml:space="preserve">više. </w:t>
      </w:r>
    </w:p>
    <w:p w14:paraId="398D52E9" w14:textId="5409EC3F" w:rsidR="006E33A7" w:rsidRPr="00D0620E" w:rsidRDefault="006E33A7" w:rsidP="006E33A7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0620E">
        <w:rPr>
          <w:rFonts w:ascii="Times New Roman" w:hAnsi="Times New Roman" w:cs="Times New Roman"/>
          <w:b/>
          <w:bCs/>
          <w:sz w:val="24"/>
          <w:szCs w:val="24"/>
        </w:rPr>
        <w:t>Pace</w:t>
      </w:r>
      <w:r w:rsidR="00BA58B5" w:rsidRPr="00D0620E">
        <w:rPr>
          <w:rFonts w:ascii="Times New Roman" w:hAnsi="Times New Roman" w:cs="Times New Roman"/>
          <w:b/>
          <w:bCs/>
          <w:sz w:val="24"/>
          <w:szCs w:val="24"/>
        </w:rPr>
        <w:t>d</w:t>
      </w:r>
      <w:proofErr w:type="spellEnd"/>
      <w:r w:rsidRPr="00D062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F5558" w:rsidRPr="00D0620E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D0620E">
        <w:rPr>
          <w:rFonts w:ascii="Times New Roman" w:hAnsi="Times New Roman" w:cs="Times New Roman"/>
          <w:b/>
          <w:bCs/>
          <w:sz w:val="24"/>
          <w:szCs w:val="24"/>
        </w:rPr>
        <w:t>reathing</w:t>
      </w:r>
      <w:proofErr w:type="spellEnd"/>
      <w:r w:rsidRPr="00D0620E">
        <w:rPr>
          <w:rFonts w:ascii="Times New Roman" w:hAnsi="Times New Roman" w:cs="Times New Roman"/>
          <w:b/>
          <w:bCs/>
          <w:sz w:val="24"/>
          <w:szCs w:val="24"/>
        </w:rPr>
        <w:t xml:space="preserve"> i My </w:t>
      </w:r>
      <w:proofErr w:type="spellStart"/>
      <w:r w:rsidRPr="00D0620E">
        <w:rPr>
          <w:rFonts w:ascii="Times New Roman" w:hAnsi="Times New Roman" w:cs="Times New Roman"/>
          <w:b/>
          <w:bCs/>
          <w:sz w:val="24"/>
          <w:szCs w:val="24"/>
        </w:rPr>
        <w:t>Cardiac</w:t>
      </w:r>
      <w:proofErr w:type="spellEnd"/>
      <w:r w:rsidRPr="00D062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0620E">
        <w:rPr>
          <w:rFonts w:ascii="Times New Roman" w:hAnsi="Times New Roman" w:cs="Times New Roman"/>
          <w:b/>
          <w:bCs/>
          <w:sz w:val="24"/>
          <w:szCs w:val="24"/>
        </w:rPr>
        <w:t>Coherence</w:t>
      </w:r>
      <w:proofErr w:type="spellEnd"/>
      <w:r w:rsidRPr="00D0620E">
        <w:rPr>
          <w:rFonts w:ascii="Times New Roman" w:hAnsi="Times New Roman" w:cs="Times New Roman"/>
          <w:b/>
          <w:bCs/>
          <w:sz w:val="24"/>
          <w:szCs w:val="24"/>
        </w:rPr>
        <w:t xml:space="preserve"> – aplikacije koje nude mjerače vremena i vizualne vodiče</w:t>
      </w:r>
    </w:p>
    <w:p w14:paraId="2AD6D872" w14:textId="77777777" w:rsidR="00921B85" w:rsidRPr="00D0620E" w:rsidRDefault="00921B85" w:rsidP="008814E0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4D7B6716" w14:textId="77777777" w:rsidR="00921B85" w:rsidRPr="00D0620E" w:rsidRDefault="00921B85" w:rsidP="008814E0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230C03CC" w14:textId="77777777" w:rsidR="00921B85" w:rsidRPr="00D0620E" w:rsidRDefault="00921B85" w:rsidP="008814E0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09E36872" w14:textId="77777777" w:rsidR="00921B85" w:rsidRPr="00D0620E" w:rsidRDefault="00921B85" w:rsidP="008814E0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2207D55A" w14:textId="77777777" w:rsidR="00921B85" w:rsidRPr="00D0620E" w:rsidRDefault="00921B85" w:rsidP="008814E0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467F2438" w14:textId="77777777" w:rsidR="00921B85" w:rsidRPr="00D0620E" w:rsidRDefault="00921B85" w:rsidP="008814E0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2CF0A08A" w14:textId="77777777" w:rsidR="00921B85" w:rsidRPr="00D0620E" w:rsidRDefault="00921B85" w:rsidP="008814E0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3E809840" w14:textId="77777777" w:rsidR="00921B85" w:rsidRPr="00D0620E" w:rsidRDefault="00921B85" w:rsidP="008814E0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337A1A07" w14:textId="77777777" w:rsidR="00921B85" w:rsidRPr="00D0620E" w:rsidRDefault="00921B85" w:rsidP="008814E0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72A4D891" w14:textId="77777777" w:rsidR="00921B85" w:rsidRPr="00D0620E" w:rsidRDefault="00921B85" w:rsidP="008814E0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7D36B484" w14:textId="77777777" w:rsidR="00921B85" w:rsidRPr="00D0620E" w:rsidRDefault="00921B85" w:rsidP="008814E0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52ADEA6A" w14:textId="77777777" w:rsidR="00921B85" w:rsidRPr="00D0620E" w:rsidRDefault="00921B85" w:rsidP="008814E0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1D42DF35" w14:textId="77777777" w:rsidR="00921B85" w:rsidRPr="00D0620E" w:rsidRDefault="00921B85" w:rsidP="008814E0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3CBCB03E" w14:textId="213426D1" w:rsidR="00921B85" w:rsidRPr="00D0620E" w:rsidRDefault="00921B85" w:rsidP="008814E0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68C1F066" w14:textId="7330560A" w:rsidR="00CA3C8A" w:rsidRPr="00D0620E" w:rsidRDefault="00CA3C8A" w:rsidP="008814E0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2061A76F" w14:textId="5D611315" w:rsidR="00CA3C8A" w:rsidRPr="00D0620E" w:rsidRDefault="00CA3C8A" w:rsidP="008814E0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7025EA96" w14:textId="79A57426" w:rsidR="00CA3C8A" w:rsidRPr="00D0620E" w:rsidRDefault="00CA3C8A" w:rsidP="008814E0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5B65D927" w14:textId="6D48970A" w:rsidR="00CA3C8A" w:rsidRPr="00D0620E" w:rsidRDefault="00CA3C8A" w:rsidP="008814E0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14D74DBA" w14:textId="22CD8C0C" w:rsidR="00CA3C8A" w:rsidRPr="00D0620E" w:rsidRDefault="00CA3C8A" w:rsidP="008814E0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42827A08" w14:textId="22905E4C" w:rsidR="00CA3C8A" w:rsidRPr="00D0620E" w:rsidRDefault="00CA3C8A" w:rsidP="008814E0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177E57D6" w14:textId="64FC787E" w:rsidR="00CA3C8A" w:rsidRPr="00D0620E" w:rsidRDefault="00CA3C8A" w:rsidP="008814E0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44A76C1D" w14:textId="65EB756A" w:rsidR="00CA3C8A" w:rsidRPr="00D0620E" w:rsidRDefault="00CA3C8A" w:rsidP="008814E0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15045E65" w14:textId="63A5F7F8" w:rsidR="00CA3C8A" w:rsidRPr="00D0620E" w:rsidRDefault="00CA3C8A" w:rsidP="008814E0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7126D688" w14:textId="7A011FC1" w:rsidR="00CA3C8A" w:rsidRPr="00D0620E" w:rsidRDefault="00CA3C8A" w:rsidP="008814E0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182C352A" w14:textId="73003E15" w:rsidR="00CA3C8A" w:rsidRPr="00D0620E" w:rsidRDefault="00CA3C8A" w:rsidP="008814E0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6B5AA3D0" w14:textId="0F4B49E4" w:rsidR="00CA3C8A" w:rsidRPr="00D0620E" w:rsidRDefault="00CA3C8A" w:rsidP="008814E0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565E75E3" w14:textId="00DD58F0" w:rsidR="00CA3C8A" w:rsidRPr="00D0620E" w:rsidRDefault="00CA3C8A" w:rsidP="008814E0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46A9B000" w14:textId="77777777" w:rsidR="00CA3C8A" w:rsidRPr="00D0620E" w:rsidRDefault="00CA3C8A" w:rsidP="008814E0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080D170D" w14:textId="77777777" w:rsidR="00921B85" w:rsidRPr="00D0620E" w:rsidRDefault="00921B85" w:rsidP="008814E0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3EFCADD7" w14:textId="77777777" w:rsidR="00921B85" w:rsidRPr="00D0620E" w:rsidRDefault="00921B85" w:rsidP="008814E0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7312C19A" w14:textId="7939F1C3" w:rsidR="008814E0" w:rsidRPr="00D0620E" w:rsidRDefault="008814E0" w:rsidP="008814E0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D0620E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lastRenderedPageBreak/>
        <w:t>Tablica 1</w:t>
      </w:r>
    </w:p>
    <w:p w14:paraId="319A2E74" w14:textId="77777777" w:rsidR="008814E0" w:rsidRPr="00D0620E" w:rsidRDefault="008814E0" w:rsidP="008814E0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Tablicareetke4-isticanje4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8814E0" w:rsidRPr="00E7288E" w14:paraId="05A42D85" w14:textId="77777777" w:rsidTr="005654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02F4D536" w14:textId="0095D585" w:rsidR="008814E0" w:rsidRPr="00D0620E" w:rsidRDefault="008814E0" w:rsidP="00352078">
            <w:pPr>
              <w:pStyle w:val="Odlomakpopisa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D062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Humor u uvodnom</w:t>
            </w:r>
            <w:r w:rsidR="008E5B4F" w:rsidRPr="00D062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</w:t>
            </w:r>
            <w:r w:rsidRPr="00D062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dijelu gov</w:t>
            </w:r>
            <w:r w:rsidR="005654CF" w:rsidRPr="00D062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</w:t>
            </w:r>
            <w:r w:rsidRPr="00D062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</w:t>
            </w:r>
          </w:p>
        </w:tc>
      </w:tr>
    </w:tbl>
    <w:p w14:paraId="067303F1" w14:textId="77777777" w:rsidR="008814E0" w:rsidRPr="00D0620E" w:rsidRDefault="008814E0" w:rsidP="008814E0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Tablicareetke2-isticanje4"/>
        <w:tblW w:w="10065" w:type="dxa"/>
        <w:tblLook w:val="04A0" w:firstRow="1" w:lastRow="0" w:firstColumn="1" w:lastColumn="0" w:noHBand="0" w:noVBand="1"/>
      </w:tblPr>
      <w:tblGrid>
        <w:gridCol w:w="2268"/>
        <w:gridCol w:w="1418"/>
        <w:gridCol w:w="1417"/>
        <w:gridCol w:w="1276"/>
        <w:gridCol w:w="1276"/>
        <w:gridCol w:w="1276"/>
        <w:gridCol w:w="1134"/>
      </w:tblGrid>
      <w:tr w:rsidR="005654CF" w:rsidRPr="00E7288E" w14:paraId="46B22180" w14:textId="77777777" w:rsidTr="005654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56AD6A3" w14:textId="7146CD4C" w:rsidR="008814E0" w:rsidRPr="00D0620E" w:rsidRDefault="008814E0" w:rsidP="00352078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AE744F" w14:textId="77777777" w:rsidR="008814E0" w:rsidRPr="00D0620E" w:rsidRDefault="008814E0" w:rsidP="00352078">
            <w:pPr>
              <w:pStyle w:val="Odlomakpopisa"/>
              <w:spacing w:after="200" w:line="276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AEC61A" w14:textId="5D99FDE7" w:rsidR="008814E0" w:rsidRPr="00D0620E" w:rsidRDefault="008814E0" w:rsidP="00352078">
            <w:pPr>
              <w:pStyle w:val="Odlomakpopisa"/>
              <w:spacing w:after="200" w:line="276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17E9FD" w14:textId="2289F5FE" w:rsidR="008814E0" w:rsidRPr="00D0620E" w:rsidRDefault="008814E0" w:rsidP="00352078">
            <w:pPr>
              <w:pStyle w:val="Odlomakpopisa"/>
              <w:spacing w:after="200" w:line="276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C37048" w14:textId="6688CC71" w:rsidR="008814E0" w:rsidRPr="00D0620E" w:rsidRDefault="008814E0" w:rsidP="00352078">
            <w:pPr>
              <w:pStyle w:val="Odlomakpopisa"/>
              <w:spacing w:after="200" w:line="276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600C11" w14:textId="2C31562B" w:rsidR="008814E0" w:rsidRPr="00D0620E" w:rsidRDefault="008814E0" w:rsidP="00352078">
            <w:pPr>
              <w:pStyle w:val="Odlomakpopisa"/>
              <w:spacing w:after="200" w:line="276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B8E83B" w14:textId="6C7750B4" w:rsidR="008814E0" w:rsidRPr="00D0620E" w:rsidRDefault="008814E0" w:rsidP="00352078">
            <w:pPr>
              <w:pStyle w:val="Odlomakpopisa"/>
              <w:spacing w:after="200" w:line="276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</w:p>
        </w:tc>
      </w:tr>
      <w:tr w:rsidR="005654CF" w:rsidRPr="00E7288E" w14:paraId="6A97A767" w14:textId="77777777" w:rsidTr="00565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9C3F0AC" w14:textId="39616E98" w:rsidR="008814E0" w:rsidRPr="00D0620E" w:rsidRDefault="005654CF" w:rsidP="005654CF">
            <w:pPr>
              <w:pStyle w:val="Odlomakpopisa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D0620E">
              <w:rPr>
                <w:rFonts w:ascii="Times New Roman" w:hAnsi="Times New Roman" w:cs="Times New Roman"/>
                <w:sz w:val="24"/>
                <w:szCs w:val="24"/>
              </w:rPr>
              <w:t>IME I PREZIME UČENIKA:</w:t>
            </w:r>
          </w:p>
        </w:tc>
        <w:tc>
          <w:tcPr>
            <w:tcW w:w="1418" w:type="dxa"/>
          </w:tcPr>
          <w:p w14:paraId="73B5B4BB" w14:textId="77777777" w:rsidR="008814E0" w:rsidRPr="00D0620E" w:rsidRDefault="008814E0" w:rsidP="005654CF">
            <w:pPr>
              <w:pStyle w:val="Odlomakpopisa"/>
              <w:spacing w:after="200" w:line="276" w:lineRule="auto"/>
              <w:ind w:left="0" w:right="3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8239A9" w14:textId="7AB10264" w:rsidR="008814E0" w:rsidRPr="00D0620E" w:rsidRDefault="008814E0" w:rsidP="005654CF">
            <w:pPr>
              <w:pStyle w:val="Odlomakpopisa"/>
              <w:spacing w:after="200" w:line="276" w:lineRule="auto"/>
              <w:ind w:left="0" w:right="3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63B874" w14:textId="48F28918" w:rsidR="008814E0" w:rsidRPr="00D0620E" w:rsidRDefault="008814E0" w:rsidP="005654CF">
            <w:pPr>
              <w:pStyle w:val="Odlomakpopisa"/>
              <w:spacing w:after="200" w:line="276" w:lineRule="auto"/>
              <w:ind w:left="0" w:right="3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769D68" w14:textId="157847B5" w:rsidR="008814E0" w:rsidRPr="00D0620E" w:rsidRDefault="008814E0" w:rsidP="005654CF">
            <w:pPr>
              <w:pStyle w:val="Odlomakpopisa"/>
              <w:spacing w:after="200" w:line="276" w:lineRule="auto"/>
              <w:ind w:left="0" w:right="3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CCF39C" w14:textId="13B770FF" w:rsidR="008814E0" w:rsidRPr="00D0620E" w:rsidRDefault="008814E0" w:rsidP="005654CF">
            <w:pPr>
              <w:pStyle w:val="Odlomakpopisa"/>
              <w:spacing w:after="200" w:line="276" w:lineRule="auto"/>
              <w:ind w:left="0" w:right="3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F4E8E6" w14:textId="57BBB99F" w:rsidR="008814E0" w:rsidRPr="00D0620E" w:rsidRDefault="008814E0" w:rsidP="005654CF">
            <w:pPr>
              <w:pStyle w:val="Odlomakpopisa"/>
              <w:spacing w:after="200" w:line="276" w:lineRule="auto"/>
              <w:ind w:left="0" w:right="3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54CF" w:rsidRPr="00E7288E" w14:paraId="452DB9C1" w14:textId="77777777" w:rsidTr="00565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36D7F3B" w14:textId="55065BF2" w:rsidR="008814E0" w:rsidRPr="00E7288E" w:rsidRDefault="008814E0" w:rsidP="005654CF">
            <w:pPr>
              <w:pStyle w:val="Odlomakpopisa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243839" w14:textId="44DE6F03" w:rsidR="008814E0" w:rsidRPr="00D0620E" w:rsidRDefault="005654CF" w:rsidP="005654CF">
            <w:pPr>
              <w:pStyle w:val="Odlomakpopisa"/>
              <w:spacing w:after="20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6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+/-</w:t>
            </w:r>
          </w:p>
        </w:tc>
        <w:tc>
          <w:tcPr>
            <w:tcW w:w="1417" w:type="dxa"/>
          </w:tcPr>
          <w:p w14:paraId="607B5417" w14:textId="33DB6256" w:rsidR="008814E0" w:rsidRPr="00D0620E" w:rsidRDefault="005654CF" w:rsidP="005654CF">
            <w:pPr>
              <w:pStyle w:val="Odlomakpopisa"/>
              <w:spacing w:after="20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6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+/-</w:t>
            </w:r>
          </w:p>
        </w:tc>
        <w:tc>
          <w:tcPr>
            <w:tcW w:w="1276" w:type="dxa"/>
          </w:tcPr>
          <w:p w14:paraId="7B271DED" w14:textId="025843C1" w:rsidR="008814E0" w:rsidRPr="00D0620E" w:rsidRDefault="005654CF" w:rsidP="005654CF">
            <w:pPr>
              <w:pStyle w:val="Odlomakpopisa"/>
              <w:spacing w:after="20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6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+/-</w:t>
            </w:r>
          </w:p>
        </w:tc>
        <w:tc>
          <w:tcPr>
            <w:tcW w:w="1276" w:type="dxa"/>
          </w:tcPr>
          <w:p w14:paraId="7A7829FB" w14:textId="555599B3" w:rsidR="008814E0" w:rsidRPr="00D0620E" w:rsidRDefault="005654CF" w:rsidP="005654CF">
            <w:pPr>
              <w:pStyle w:val="Odlomakpopisa"/>
              <w:spacing w:after="20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6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+/-</w:t>
            </w:r>
          </w:p>
        </w:tc>
        <w:tc>
          <w:tcPr>
            <w:tcW w:w="1276" w:type="dxa"/>
          </w:tcPr>
          <w:p w14:paraId="64540EF7" w14:textId="10B81FB3" w:rsidR="008814E0" w:rsidRPr="00D0620E" w:rsidRDefault="005654CF" w:rsidP="005654CF">
            <w:pPr>
              <w:pStyle w:val="Odlomakpopisa"/>
              <w:spacing w:after="20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6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+/-</w:t>
            </w:r>
          </w:p>
        </w:tc>
        <w:tc>
          <w:tcPr>
            <w:tcW w:w="1134" w:type="dxa"/>
          </w:tcPr>
          <w:p w14:paraId="2AB6E2F6" w14:textId="77FAAEB1" w:rsidR="008814E0" w:rsidRPr="00D0620E" w:rsidRDefault="005654CF" w:rsidP="005654CF">
            <w:pPr>
              <w:pStyle w:val="Odlomakpopisa"/>
              <w:spacing w:after="20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6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+/-</w:t>
            </w:r>
          </w:p>
        </w:tc>
      </w:tr>
      <w:tr w:rsidR="005654CF" w:rsidRPr="00E7288E" w14:paraId="3067C15B" w14:textId="77777777" w:rsidTr="00565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DE4AA2B" w14:textId="2BC0464E" w:rsidR="008814E0" w:rsidRPr="00D0620E" w:rsidRDefault="008814E0" w:rsidP="005654CF">
            <w:pPr>
              <w:pStyle w:val="Odlomakpopisa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Humoristična je misao smiješna i zabavna.</w:t>
            </w:r>
          </w:p>
        </w:tc>
        <w:tc>
          <w:tcPr>
            <w:tcW w:w="1418" w:type="dxa"/>
          </w:tcPr>
          <w:p w14:paraId="5B9D94F7" w14:textId="77777777" w:rsidR="008814E0" w:rsidRPr="00D0620E" w:rsidRDefault="008814E0" w:rsidP="008814E0">
            <w:pPr>
              <w:pStyle w:val="Odlomakpopisa"/>
              <w:spacing w:after="200" w:line="276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F8A1A5" w14:textId="008DD128" w:rsidR="008814E0" w:rsidRPr="00D0620E" w:rsidRDefault="008814E0" w:rsidP="008814E0">
            <w:pPr>
              <w:pStyle w:val="Odlomakpopisa"/>
              <w:spacing w:after="200" w:line="276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18AD2A" w14:textId="7655CF24" w:rsidR="008814E0" w:rsidRPr="00D0620E" w:rsidRDefault="008814E0" w:rsidP="008814E0">
            <w:pPr>
              <w:pStyle w:val="Odlomakpopisa"/>
              <w:spacing w:after="200" w:line="276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7BA38A" w14:textId="26B411B9" w:rsidR="008814E0" w:rsidRPr="00D0620E" w:rsidRDefault="008814E0" w:rsidP="008814E0">
            <w:pPr>
              <w:pStyle w:val="Odlomakpopisa"/>
              <w:spacing w:after="200" w:line="276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A43D30" w14:textId="6EEF6ED4" w:rsidR="008814E0" w:rsidRPr="00D0620E" w:rsidRDefault="008814E0" w:rsidP="008814E0">
            <w:pPr>
              <w:pStyle w:val="Odlomakpopisa"/>
              <w:spacing w:after="200" w:line="276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611B79" w14:textId="07CF16A4" w:rsidR="008814E0" w:rsidRPr="00D0620E" w:rsidRDefault="008814E0" w:rsidP="008814E0">
            <w:pPr>
              <w:pStyle w:val="Odlomakpopisa"/>
              <w:spacing w:after="200" w:line="276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54CF" w:rsidRPr="00E7288E" w14:paraId="66B95577" w14:textId="77777777" w:rsidTr="00565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5381808" w14:textId="0A55E7D8" w:rsidR="008814E0" w:rsidRPr="00E7288E" w:rsidRDefault="008814E0" w:rsidP="005654CF">
            <w:pPr>
              <w:pStyle w:val="Odlomakpopisa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Jasna je povezanost govora s humorističnom mišlju.</w:t>
            </w:r>
          </w:p>
        </w:tc>
        <w:tc>
          <w:tcPr>
            <w:tcW w:w="1418" w:type="dxa"/>
          </w:tcPr>
          <w:p w14:paraId="169D7D90" w14:textId="77777777" w:rsidR="008814E0" w:rsidRPr="00D0620E" w:rsidRDefault="008814E0" w:rsidP="008814E0">
            <w:pPr>
              <w:pStyle w:val="Odlomakpopisa"/>
              <w:spacing w:after="200" w:line="276" w:lineRule="auto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8AF9BC" w14:textId="4768B2BB" w:rsidR="008814E0" w:rsidRPr="00D0620E" w:rsidRDefault="008814E0" w:rsidP="008814E0">
            <w:pPr>
              <w:pStyle w:val="Odlomakpopisa"/>
              <w:spacing w:after="200" w:line="276" w:lineRule="auto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AFF5D9" w14:textId="615E23A9" w:rsidR="008814E0" w:rsidRPr="00D0620E" w:rsidRDefault="008814E0" w:rsidP="008814E0">
            <w:pPr>
              <w:pStyle w:val="Odlomakpopisa"/>
              <w:spacing w:after="200" w:line="276" w:lineRule="auto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130E57" w14:textId="7EB7FE9E" w:rsidR="008814E0" w:rsidRPr="00D0620E" w:rsidRDefault="008814E0" w:rsidP="008814E0">
            <w:pPr>
              <w:pStyle w:val="Odlomakpopisa"/>
              <w:spacing w:after="200" w:line="276" w:lineRule="auto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5AAC59" w14:textId="0C3DCDF6" w:rsidR="008814E0" w:rsidRPr="00D0620E" w:rsidRDefault="008814E0" w:rsidP="008814E0">
            <w:pPr>
              <w:pStyle w:val="Odlomakpopisa"/>
              <w:spacing w:after="200" w:line="276" w:lineRule="auto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FEF2E8" w14:textId="6DCC2956" w:rsidR="008814E0" w:rsidRPr="00D0620E" w:rsidRDefault="008814E0" w:rsidP="008814E0">
            <w:pPr>
              <w:pStyle w:val="Odlomakpopisa"/>
              <w:spacing w:after="200" w:line="276" w:lineRule="auto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54CF" w:rsidRPr="00E7288E" w14:paraId="1E3B1383" w14:textId="77777777" w:rsidTr="00565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F30B21F" w14:textId="4DA87CE3" w:rsidR="008814E0" w:rsidRPr="00E7288E" w:rsidRDefault="008814E0" w:rsidP="005654CF">
            <w:pPr>
              <w:pStyle w:val="Odlomakpopisa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Humoristična misao</w:t>
            </w:r>
            <w:r w:rsidRPr="00D0620E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 xml:space="preserve"> </w:t>
            </w:r>
            <w:r w:rsidRPr="00E7288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privlači pozornost</w:t>
            </w:r>
            <w:r w:rsidR="005654CF" w:rsidRPr="00E7288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58217B28" w14:textId="77777777" w:rsidR="008814E0" w:rsidRPr="00D0620E" w:rsidRDefault="008814E0" w:rsidP="008814E0">
            <w:pPr>
              <w:pStyle w:val="Odlomakpopisa"/>
              <w:spacing w:after="200" w:line="276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16C2AE" w14:textId="32E6B7AF" w:rsidR="008814E0" w:rsidRPr="00D0620E" w:rsidRDefault="008814E0" w:rsidP="008814E0">
            <w:pPr>
              <w:pStyle w:val="Odlomakpopisa"/>
              <w:spacing w:after="200" w:line="276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FCCB74" w14:textId="359B9E5A" w:rsidR="008814E0" w:rsidRPr="00D0620E" w:rsidRDefault="008814E0" w:rsidP="008814E0">
            <w:pPr>
              <w:pStyle w:val="Odlomakpopisa"/>
              <w:spacing w:after="200" w:line="276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B490E8" w14:textId="407768D0" w:rsidR="008814E0" w:rsidRPr="00D0620E" w:rsidRDefault="008814E0" w:rsidP="008814E0">
            <w:pPr>
              <w:pStyle w:val="Odlomakpopisa"/>
              <w:spacing w:after="200" w:line="276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00FB63" w14:textId="0819ED63" w:rsidR="008814E0" w:rsidRPr="00D0620E" w:rsidRDefault="008814E0" w:rsidP="008814E0">
            <w:pPr>
              <w:pStyle w:val="Odlomakpopisa"/>
              <w:spacing w:after="200" w:line="276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2E5336" w14:textId="4D929F95" w:rsidR="008814E0" w:rsidRPr="00D0620E" w:rsidRDefault="008814E0" w:rsidP="008814E0">
            <w:pPr>
              <w:pStyle w:val="Odlomakpopisa"/>
              <w:spacing w:after="200" w:line="276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54CF" w:rsidRPr="00E7288E" w14:paraId="58E6F17A" w14:textId="77777777" w:rsidTr="00565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112D2DE" w14:textId="0E2A750B" w:rsidR="008814E0" w:rsidRPr="00E7288E" w:rsidRDefault="008814E0" w:rsidP="005654CF">
            <w:pPr>
              <w:pStyle w:val="Odlomakpopisa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Humoristična misao potiče na daljnje slušanje govora.</w:t>
            </w:r>
          </w:p>
        </w:tc>
        <w:tc>
          <w:tcPr>
            <w:tcW w:w="1418" w:type="dxa"/>
          </w:tcPr>
          <w:p w14:paraId="6CB75233" w14:textId="77777777" w:rsidR="008814E0" w:rsidRPr="00D0620E" w:rsidRDefault="008814E0" w:rsidP="008814E0">
            <w:pPr>
              <w:pStyle w:val="Odlomakpopisa"/>
              <w:spacing w:after="200" w:line="276" w:lineRule="auto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A4A479" w14:textId="177E8B6B" w:rsidR="008814E0" w:rsidRPr="00D0620E" w:rsidRDefault="008814E0" w:rsidP="008814E0">
            <w:pPr>
              <w:pStyle w:val="Odlomakpopisa"/>
              <w:spacing w:after="200" w:line="276" w:lineRule="auto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A91C96" w14:textId="3A375AD6" w:rsidR="008814E0" w:rsidRPr="00D0620E" w:rsidRDefault="008814E0" w:rsidP="008814E0">
            <w:pPr>
              <w:pStyle w:val="Odlomakpopisa"/>
              <w:spacing w:after="200" w:line="276" w:lineRule="auto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87BA2F" w14:textId="6015FD73" w:rsidR="008814E0" w:rsidRPr="00D0620E" w:rsidRDefault="008814E0" w:rsidP="008814E0">
            <w:pPr>
              <w:pStyle w:val="Odlomakpopisa"/>
              <w:spacing w:after="200" w:line="276" w:lineRule="auto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BC5665" w14:textId="5B27F8FC" w:rsidR="008814E0" w:rsidRPr="00D0620E" w:rsidRDefault="008814E0" w:rsidP="008814E0">
            <w:pPr>
              <w:pStyle w:val="Odlomakpopisa"/>
              <w:spacing w:after="200" w:line="276" w:lineRule="auto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30457E" w14:textId="79B8B9C9" w:rsidR="008814E0" w:rsidRPr="00D0620E" w:rsidRDefault="008814E0" w:rsidP="008814E0">
            <w:pPr>
              <w:pStyle w:val="Odlomakpopisa"/>
              <w:spacing w:after="200" w:line="276" w:lineRule="auto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54CF" w:rsidRPr="00E7288E" w14:paraId="68526F6B" w14:textId="77777777" w:rsidTr="00565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1919F5A" w14:textId="7A84CDF7" w:rsidR="008814E0" w:rsidRPr="00D0620E" w:rsidRDefault="00BA58B5" w:rsidP="005654CF">
            <w:pPr>
              <w:pStyle w:val="Odlomakpopisa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Humoristična misao približava temu publici.</w:t>
            </w:r>
          </w:p>
        </w:tc>
        <w:tc>
          <w:tcPr>
            <w:tcW w:w="1418" w:type="dxa"/>
          </w:tcPr>
          <w:p w14:paraId="5ECE037A" w14:textId="77777777" w:rsidR="008814E0" w:rsidRPr="00D0620E" w:rsidRDefault="008814E0" w:rsidP="008814E0">
            <w:pPr>
              <w:pStyle w:val="Odlomakpopisa"/>
              <w:spacing w:after="200" w:line="276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E455F4" w14:textId="4FD94F8F" w:rsidR="008814E0" w:rsidRPr="00D0620E" w:rsidRDefault="008814E0" w:rsidP="008814E0">
            <w:pPr>
              <w:pStyle w:val="Odlomakpopisa"/>
              <w:spacing w:after="200" w:line="276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669131" w14:textId="5F46A2E7" w:rsidR="008814E0" w:rsidRPr="00D0620E" w:rsidRDefault="008814E0" w:rsidP="008814E0">
            <w:pPr>
              <w:pStyle w:val="Odlomakpopisa"/>
              <w:spacing w:after="200" w:line="276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C3879B" w14:textId="60BA9157" w:rsidR="008814E0" w:rsidRPr="00D0620E" w:rsidRDefault="008814E0" w:rsidP="008814E0">
            <w:pPr>
              <w:pStyle w:val="Odlomakpopisa"/>
              <w:spacing w:after="200" w:line="276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61C176" w14:textId="1CFE605D" w:rsidR="008814E0" w:rsidRPr="00D0620E" w:rsidRDefault="008814E0" w:rsidP="008814E0">
            <w:pPr>
              <w:pStyle w:val="Odlomakpopisa"/>
              <w:spacing w:after="200" w:line="276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9B066E" w14:textId="5A4B3CA1" w:rsidR="008814E0" w:rsidRPr="00D0620E" w:rsidRDefault="008814E0" w:rsidP="008814E0">
            <w:pPr>
              <w:pStyle w:val="Odlomakpopisa"/>
              <w:spacing w:after="200" w:line="276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58B5" w:rsidRPr="00E7288E" w14:paraId="61440FEE" w14:textId="77777777" w:rsidTr="00565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1AE6ECC" w14:textId="5873D6A3" w:rsidR="00BA58B5" w:rsidRPr="00E7288E" w:rsidRDefault="00BA58B5" w:rsidP="005654CF">
            <w:pPr>
              <w:pStyle w:val="Odlomakpopisa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Humoristična misao iznenađuje.</w:t>
            </w:r>
          </w:p>
        </w:tc>
        <w:tc>
          <w:tcPr>
            <w:tcW w:w="1418" w:type="dxa"/>
          </w:tcPr>
          <w:p w14:paraId="7BDD7C78" w14:textId="77777777" w:rsidR="00BA58B5" w:rsidRPr="00D0620E" w:rsidRDefault="00BA58B5" w:rsidP="008814E0">
            <w:pPr>
              <w:pStyle w:val="Odlomakpopisa"/>
              <w:spacing w:after="200" w:line="276" w:lineRule="auto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FD0B2A" w14:textId="77777777" w:rsidR="00BA58B5" w:rsidRPr="00D0620E" w:rsidRDefault="00BA58B5" w:rsidP="008814E0">
            <w:pPr>
              <w:pStyle w:val="Odlomakpopisa"/>
              <w:spacing w:after="200" w:line="276" w:lineRule="auto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A248F6" w14:textId="77777777" w:rsidR="00BA58B5" w:rsidRPr="00D0620E" w:rsidRDefault="00BA58B5" w:rsidP="008814E0">
            <w:pPr>
              <w:pStyle w:val="Odlomakpopisa"/>
              <w:spacing w:after="200" w:line="276" w:lineRule="auto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D5E533" w14:textId="77777777" w:rsidR="00BA58B5" w:rsidRPr="00D0620E" w:rsidRDefault="00BA58B5" w:rsidP="008814E0">
            <w:pPr>
              <w:pStyle w:val="Odlomakpopisa"/>
              <w:spacing w:after="200" w:line="276" w:lineRule="auto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C6BB94" w14:textId="77777777" w:rsidR="00BA58B5" w:rsidRPr="00D0620E" w:rsidRDefault="00BA58B5" w:rsidP="008814E0">
            <w:pPr>
              <w:pStyle w:val="Odlomakpopisa"/>
              <w:spacing w:after="200" w:line="276" w:lineRule="auto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1705BD" w14:textId="77777777" w:rsidR="00BA58B5" w:rsidRPr="00D0620E" w:rsidRDefault="00BA58B5" w:rsidP="008814E0">
            <w:pPr>
              <w:pStyle w:val="Odlomakpopisa"/>
              <w:spacing w:after="200" w:line="276" w:lineRule="auto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58B5" w:rsidRPr="00E7288E" w14:paraId="1E1929A3" w14:textId="77777777" w:rsidTr="00565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621A023" w14:textId="56650AC3" w:rsidR="00BA58B5" w:rsidRPr="00E7288E" w:rsidRDefault="00BA58B5" w:rsidP="005654CF">
            <w:pPr>
              <w:pStyle w:val="Odlomakpopisa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7288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Humoristična misao pobuđuje znatiželju publike.</w:t>
            </w:r>
          </w:p>
        </w:tc>
        <w:tc>
          <w:tcPr>
            <w:tcW w:w="1418" w:type="dxa"/>
          </w:tcPr>
          <w:p w14:paraId="13093662" w14:textId="77777777" w:rsidR="00BA58B5" w:rsidRPr="00D0620E" w:rsidRDefault="00BA58B5" w:rsidP="008814E0">
            <w:pPr>
              <w:pStyle w:val="Odlomakpopisa"/>
              <w:spacing w:after="200" w:line="276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781502" w14:textId="77777777" w:rsidR="00BA58B5" w:rsidRPr="00D0620E" w:rsidRDefault="00BA58B5" w:rsidP="008814E0">
            <w:pPr>
              <w:pStyle w:val="Odlomakpopisa"/>
              <w:spacing w:after="200" w:line="276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CACB8A" w14:textId="77777777" w:rsidR="00BA58B5" w:rsidRPr="00D0620E" w:rsidRDefault="00BA58B5" w:rsidP="008814E0">
            <w:pPr>
              <w:pStyle w:val="Odlomakpopisa"/>
              <w:spacing w:after="200" w:line="276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EF307E" w14:textId="77777777" w:rsidR="00BA58B5" w:rsidRPr="00D0620E" w:rsidRDefault="00BA58B5" w:rsidP="008814E0">
            <w:pPr>
              <w:pStyle w:val="Odlomakpopisa"/>
              <w:spacing w:after="200" w:line="276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2436ED" w14:textId="77777777" w:rsidR="00BA58B5" w:rsidRPr="00D0620E" w:rsidRDefault="00BA58B5" w:rsidP="008814E0">
            <w:pPr>
              <w:pStyle w:val="Odlomakpopisa"/>
              <w:spacing w:after="200" w:line="276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5C042F" w14:textId="77777777" w:rsidR="00BA58B5" w:rsidRPr="00D0620E" w:rsidRDefault="00BA58B5" w:rsidP="008814E0">
            <w:pPr>
              <w:pStyle w:val="Odlomakpopisa"/>
              <w:spacing w:after="200" w:line="276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54CF" w:rsidRPr="00E7288E" w14:paraId="13A3BF74" w14:textId="77777777" w:rsidTr="00BA58B5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529C757" w14:textId="77777777" w:rsidR="00BA58B5" w:rsidRPr="00D0620E" w:rsidRDefault="00BA58B5" w:rsidP="00CA3C8A">
            <w:pPr>
              <w:pStyle w:val="Odlomakpopisa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3D894452" w14:textId="22954FF9" w:rsidR="008814E0" w:rsidRPr="00D0620E" w:rsidRDefault="00CA3C8A" w:rsidP="00CA3C8A">
            <w:pPr>
              <w:pStyle w:val="Odlomakpopisa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0E">
              <w:rPr>
                <w:rFonts w:ascii="Times New Roman" w:hAnsi="Times New Roman" w:cs="Times New Roman"/>
                <w:sz w:val="24"/>
                <w:szCs w:val="24"/>
              </w:rPr>
              <w:t>SAVJET:</w:t>
            </w:r>
          </w:p>
        </w:tc>
        <w:tc>
          <w:tcPr>
            <w:tcW w:w="1418" w:type="dxa"/>
          </w:tcPr>
          <w:p w14:paraId="5E5392CA" w14:textId="77777777" w:rsidR="008814E0" w:rsidRPr="00D0620E" w:rsidRDefault="008814E0" w:rsidP="008814E0">
            <w:pPr>
              <w:pStyle w:val="Odlomakpopisa"/>
              <w:spacing w:after="200" w:line="276" w:lineRule="auto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9A2213" w14:textId="20685A0E" w:rsidR="008814E0" w:rsidRPr="00D0620E" w:rsidRDefault="008814E0" w:rsidP="008814E0">
            <w:pPr>
              <w:pStyle w:val="Odlomakpopisa"/>
              <w:spacing w:after="200" w:line="276" w:lineRule="auto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CE434A" w14:textId="59C249E8" w:rsidR="008814E0" w:rsidRPr="00D0620E" w:rsidRDefault="008814E0" w:rsidP="008814E0">
            <w:pPr>
              <w:pStyle w:val="Odlomakpopisa"/>
              <w:spacing w:after="200" w:line="276" w:lineRule="auto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301123" w14:textId="29DCF5CB" w:rsidR="008814E0" w:rsidRPr="00D0620E" w:rsidRDefault="008814E0" w:rsidP="008814E0">
            <w:pPr>
              <w:pStyle w:val="Odlomakpopisa"/>
              <w:spacing w:after="200" w:line="276" w:lineRule="auto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D065EF" w14:textId="19362B83" w:rsidR="008814E0" w:rsidRPr="00D0620E" w:rsidRDefault="008814E0" w:rsidP="008814E0">
            <w:pPr>
              <w:pStyle w:val="Odlomakpopisa"/>
              <w:spacing w:after="200" w:line="276" w:lineRule="auto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0EDF92" w14:textId="28477E98" w:rsidR="008814E0" w:rsidRPr="00D0620E" w:rsidRDefault="008814E0" w:rsidP="008814E0">
            <w:pPr>
              <w:pStyle w:val="Odlomakpopisa"/>
              <w:spacing w:after="200" w:line="276" w:lineRule="auto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A3F01F3" w14:textId="4C41F0A6" w:rsidR="000441F8" w:rsidRPr="00D0620E" w:rsidRDefault="000441F8" w:rsidP="000441F8">
      <w:pPr>
        <w:rPr>
          <w:rFonts w:ascii="Times New Roman" w:hAnsi="Times New Roman" w:cs="Times New Roman"/>
          <w:sz w:val="24"/>
          <w:szCs w:val="24"/>
        </w:rPr>
      </w:pPr>
    </w:p>
    <w:p w14:paraId="18B9E14E" w14:textId="1BB9218D" w:rsidR="00BA58B5" w:rsidRPr="00D0620E" w:rsidRDefault="00BA58B5" w:rsidP="000441F8">
      <w:pPr>
        <w:rPr>
          <w:rFonts w:ascii="Times New Roman" w:hAnsi="Times New Roman" w:cs="Times New Roman"/>
          <w:sz w:val="24"/>
          <w:szCs w:val="24"/>
        </w:rPr>
      </w:pPr>
      <w:r w:rsidRPr="00D0620E">
        <w:rPr>
          <w:rFonts w:ascii="Times New Roman" w:hAnsi="Times New Roman" w:cs="Times New Roman"/>
          <w:b/>
          <w:bCs/>
          <w:sz w:val="24"/>
          <w:szCs w:val="24"/>
        </w:rPr>
        <w:t>Napomena:</w:t>
      </w:r>
      <w:r w:rsidRPr="00D0620E">
        <w:rPr>
          <w:rFonts w:ascii="Times New Roman" w:hAnsi="Times New Roman" w:cs="Times New Roman"/>
          <w:sz w:val="24"/>
          <w:szCs w:val="24"/>
        </w:rPr>
        <w:t xml:space="preserve"> </w:t>
      </w:r>
      <w:r w:rsidR="008E5B4F" w:rsidRPr="00D0620E">
        <w:rPr>
          <w:rFonts w:ascii="Times New Roman" w:hAnsi="Times New Roman" w:cs="Times New Roman"/>
          <w:sz w:val="24"/>
          <w:szCs w:val="24"/>
        </w:rPr>
        <w:t>Ako</w:t>
      </w:r>
      <w:r w:rsidRPr="00D0620E">
        <w:rPr>
          <w:rFonts w:ascii="Times New Roman" w:hAnsi="Times New Roman" w:cs="Times New Roman"/>
          <w:sz w:val="24"/>
          <w:szCs w:val="24"/>
        </w:rPr>
        <w:t xml:space="preserve"> su ostvarena bar dva cilja, učenik je uspješan.</w:t>
      </w:r>
    </w:p>
    <w:p w14:paraId="1E3AA0D2" w14:textId="77777777" w:rsidR="000441F8" w:rsidRPr="00D0620E" w:rsidRDefault="000441F8" w:rsidP="000441F8">
      <w:pPr>
        <w:rPr>
          <w:rFonts w:ascii="Times New Roman" w:hAnsi="Times New Roman" w:cs="Times New Roman"/>
          <w:sz w:val="24"/>
          <w:szCs w:val="24"/>
        </w:rPr>
      </w:pPr>
    </w:p>
    <w:p w14:paraId="032A2F9A" w14:textId="77777777" w:rsidR="00D851E7" w:rsidRPr="00E7288E" w:rsidRDefault="00D851E7">
      <w:pPr>
        <w:rPr>
          <w:rFonts w:ascii="Times New Roman" w:hAnsi="Times New Roman" w:cs="Times New Roman"/>
          <w:sz w:val="24"/>
          <w:szCs w:val="24"/>
        </w:rPr>
      </w:pPr>
    </w:p>
    <w:sectPr w:rsidR="00D851E7" w:rsidRPr="00E7288E" w:rsidSect="007E3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2DF9"/>
    <w:multiLevelType w:val="hybridMultilevel"/>
    <w:tmpl w:val="AE28D5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313E5"/>
    <w:multiLevelType w:val="hybridMultilevel"/>
    <w:tmpl w:val="B442E02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86D16"/>
    <w:multiLevelType w:val="hybridMultilevel"/>
    <w:tmpl w:val="493E4302"/>
    <w:lvl w:ilvl="0" w:tplc="85BE74AC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A0F90"/>
    <w:multiLevelType w:val="hybridMultilevel"/>
    <w:tmpl w:val="15B2B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D3F7A"/>
    <w:multiLevelType w:val="hybridMultilevel"/>
    <w:tmpl w:val="248EC0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10371"/>
    <w:multiLevelType w:val="hybridMultilevel"/>
    <w:tmpl w:val="5320672E"/>
    <w:lvl w:ilvl="0" w:tplc="041A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42BD0C5E"/>
    <w:multiLevelType w:val="hybridMultilevel"/>
    <w:tmpl w:val="596E3D2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F66F5"/>
    <w:multiLevelType w:val="hybridMultilevel"/>
    <w:tmpl w:val="5C2EC350"/>
    <w:lvl w:ilvl="0" w:tplc="8E8E4F4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bCs w:val="0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318CF"/>
    <w:multiLevelType w:val="hybridMultilevel"/>
    <w:tmpl w:val="E1004E6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2319A"/>
    <w:multiLevelType w:val="hybridMultilevel"/>
    <w:tmpl w:val="248EC0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9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5D"/>
    <w:rsid w:val="000441F8"/>
    <w:rsid w:val="000943B5"/>
    <w:rsid w:val="002B5C5B"/>
    <w:rsid w:val="002C6CEB"/>
    <w:rsid w:val="003720BC"/>
    <w:rsid w:val="00461D26"/>
    <w:rsid w:val="00535060"/>
    <w:rsid w:val="005654CF"/>
    <w:rsid w:val="006C660E"/>
    <w:rsid w:val="006E33A7"/>
    <w:rsid w:val="0070765D"/>
    <w:rsid w:val="0075231C"/>
    <w:rsid w:val="008814E0"/>
    <w:rsid w:val="008E5B4F"/>
    <w:rsid w:val="00921B85"/>
    <w:rsid w:val="009E6EDD"/>
    <w:rsid w:val="00A25176"/>
    <w:rsid w:val="00A30EBD"/>
    <w:rsid w:val="00BA58B5"/>
    <w:rsid w:val="00BB2B5C"/>
    <w:rsid w:val="00CA3C8A"/>
    <w:rsid w:val="00CC2CC7"/>
    <w:rsid w:val="00CF5558"/>
    <w:rsid w:val="00D0620E"/>
    <w:rsid w:val="00D851E7"/>
    <w:rsid w:val="00E7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CB82F"/>
  <w15:chartTrackingRefBased/>
  <w15:docId w15:val="{3257C21F-02F2-42AE-BF80-65333CEC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1F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44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441F8"/>
    <w:pPr>
      <w:ind w:left="720"/>
      <w:contextualSpacing/>
    </w:pPr>
  </w:style>
  <w:style w:type="table" w:styleId="ivopisnatablicareetke6-isticanje2">
    <w:name w:val="Grid Table 6 Colorful Accent 2"/>
    <w:basedOn w:val="Obinatablica"/>
    <w:uiPriority w:val="51"/>
    <w:rsid w:val="000441F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2">
    <w:name w:val="Grid Table 4 Accent 2"/>
    <w:basedOn w:val="Obinatablica"/>
    <w:uiPriority w:val="49"/>
    <w:rsid w:val="000441F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4">
    <w:name w:val="Grid Table 4 Accent 4"/>
    <w:basedOn w:val="Obinatablica"/>
    <w:uiPriority w:val="49"/>
    <w:rsid w:val="008814E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2-isticanje4">
    <w:name w:val="Grid Table 2 Accent 4"/>
    <w:basedOn w:val="Obinatablica"/>
    <w:uiPriority w:val="47"/>
    <w:rsid w:val="008814E0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Revizija">
    <w:name w:val="Revision"/>
    <w:hidden/>
    <w:uiPriority w:val="99"/>
    <w:semiHidden/>
    <w:rsid w:val="00A30E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Čatić</dc:creator>
  <cp:keywords/>
  <dc:description/>
  <cp:lastModifiedBy>Ivana Čatić</cp:lastModifiedBy>
  <cp:revision>13</cp:revision>
  <dcterms:created xsi:type="dcterms:W3CDTF">2022-03-01T13:32:00Z</dcterms:created>
  <dcterms:modified xsi:type="dcterms:W3CDTF">2022-09-02T07:18:00Z</dcterms:modified>
</cp:coreProperties>
</file>